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764" w:rsidRDefault="00D50764" w:rsidP="00D50764">
      <w:pPr>
        <w:rPr>
          <w:rFonts w:cs="AngsanaUPC"/>
          <w:sz w:val="32"/>
          <w:szCs w:val="32"/>
          <w:lang w:val="af-ZA"/>
        </w:rPr>
      </w:pPr>
      <w:r>
        <w:rPr>
          <w:rFonts w:cs="AngsanaUPC"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-342900</wp:posOffset>
            </wp:positionV>
            <wp:extent cx="1143000" cy="1263650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0764" w:rsidRDefault="00D50764" w:rsidP="00D50764">
      <w:pPr>
        <w:rPr>
          <w:rFonts w:cs="AngsanaUPC"/>
          <w:sz w:val="32"/>
          <w:szCs w:val="32"/>
        </w:rPr>
      </w:pPr>
    </w:p>
    <w:p w:rsidR="00D50764" w:rsidRPr="00E120BE" w:rsidRDefault="00D50764" w:rsidP="00D50764">
      <w:pPr>
        <w:rPr>
          <w:rFonts w:ascii="TH SarabunPSK" w:hAnsi="TH SarabunPSK" w:cs="TH SarabunPSK"/>
          <w:sz w:val="32"/>
          <w:szCs w:val="32"/>
          <w:lang w:val="af-ZA"/>
        </w:rPr>
      </w:pP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>ที่  ยล  ๗๕๒๐๒/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>๔๖๒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                                                        ที่ทำการองค์การบริหารส่วนตำบลเปาะเส้ง</w:t>
      </w:r>
    </w:p>
    <w:p w:rsidR="00D50764" w:rsidRPr="00E120BE" w:rsidRDefault="00D50764" w:rsidP="00D50764">
      <w:pPr>
        <w:rPr>
          <w:rFonts w:ascii="TH SarabunPSK" w:hAnsi="TH SarabunPSK" w:cs="TH SarabunPSK"/>
          <w:sz w:val="32"/>
          <w:szCs w:val="32"/>
          <w:lang w:val="af-ZA"/>
        </w:rPr>
      </w:pP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  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af-ZA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 xml:space="preserve"> 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ถนนบ้านเนียง </w:t>
      </w:r>
      <w:r w:rsidRPr="00E120BE">
        <w:rPr>
          <w:rFonts w:ascii="TH SarabunPSK" w:hAnsi="TH SarabunPSK" w:cs="TH SarabunPSK"/>
          <w:sz w:val="32"/>
          <w:szCs w:val="32"/>
          <w:lang w:val="af-ZA"/>
        </w:rPr>
        <w:t>–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</w:t>
      </w:r>
      <w:proofErr w:type="spellStart"/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>กือยา</w:t>
      </w:r>
      <w:proofErr w:type="spellEnd"/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 ยล  ๙๕๐๐๐  </w:t>
      </w:r>
    </w:p>
    <w:p w:rsidR="00D50764" w:rsidRPr="00E120BE" w:rsidRDefault="00D50764" w:rsidP="00D50764">
      <w:pPr>
        <w:spacing w:before="160"/>
        <w:rPr>
          <w:rFonts w:ascii="TH SarabunPSK" w:hAnsi="TH SarabunPSK" w:cs="TH SarabunPSK"/>
          <w:sz w:val="32"/>
          <w:szCs w:val="32"/>
        </w:rPr>
      </w:pP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af-ZA"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>๒๙  ตุลาคม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 ๒๕๕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>๕</w:t>
      </w:r>
    </w:p>
    <w:p w:rsidR="00D50764" w:rsidRPr="00E120BE" w:rsidRDefault="00D50764" w:rsidP="00D50764">
      <w:pPr>
        <w:spacing w:before="200"/>
        <w:ind w:left="720" w:hanging="720"/>
        <w:rPr>
          <w:rFonts w:ascii="TH SarabunPSK" w:hAnsi="TH SarabunPSK" w:cs="TH SarabunPSK"/>
          <w:sz w:val="32"/>
          <w:szCs w:val="32"/>
          <w:cs/>
        </w:rPr>
      </w:pP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>เรื่อง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ab/>
        <w:t>ข้อมูลสถิติการคลังท้องถิ่นประจำปีงบประมาณ   ๒๕๕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>๕</w:t>
      </w:r>
    </w:p>
    <w:p w:rsidR="00D50764" w:rsidRPr="00E120BE" w:rsidRDefault="00D50764" w:rsidP="00D50764">
      <w:pPr>
        <w:spacing w:before="200"/>
        <w:rPr>
          <w:rFonts w:ascii="TH SarabunPSK" w:hAnsi="TH SarabunPSK" w:cs="TH SarabunPSK"/>
          <w:sz w:val="32"/>
          <w:szCs w:val="32"/>
        </w:rPr>
      </w:pP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>เรียน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ab/>
        <w:t>นายอำเภอเมืองยะลา</w:t>
      </w:r>
    </w:p>
    <w:p w:rsidR="00D50764" w:rsidRPr="00E120BE" w:rsidRDefault="00D50764" w:rsidP="00D50764">
      <w:pPr>
        <w:spacing w:before="200"/>
        <w:rPr>
          <w:rFonts w:ascii="TH SarabunPSK" w:hAnsi="TH SarabunPSK" w:cs="TH SarabunPSK"/>
          <w:sz w:val="32"/>
          <w:szCs w:val="32"/>
        </w:rPr>
      </w:pPr>
      <w:r w:rsidRPr="00E120BE">
        <w:rPr>
          <w:rFonts w:ascii="TH SarabunPSK" w:hAnsi="TH SarabunPSK" w:cs="TH SarabunPSK"/>
          <w:sz w:val="32"/>
          <w:szCs w:val="32"/>
          <w:cs/>
        </w:rPr>
        <w:t>อ้างถึง</w:t>
      </w:r>
      <w:r w:rsidRPr="00E120BE">
        <w:rPr>
          <w:rFonts w:ascii="TH SarabunPSK" w:hAnsi="TH SarabunPSK" w:cs="TH SarabunPSK"/>
          <w:sz w:val="32"/>
          <w:szCs w:val="32"/>
          <w:cs/>
        </w:rPr>
        <w:tab/>
        <w:t xml:space="preserve">หนังสือที่ ยล ๐๐๓๗.๖/ว </w:t>
      </w:r>
      <w:r>
        <w:rPr>
          <w:rFonts w:ascii="TH SarabunPSK" w:hAnsi="TH SarabunPSK" w:cs="TH SarabunPSK" w:hint="cs"/>
          <w:sz w:val="32"/>
          <w:szCs w:val="32"/>
          <w:cs/>
        </w:rPr>
        <w:t>๗๙๘</w:t>
      </w:r>
      <w:r w:rsidRPr="00E120BE">
        <w:rPr>
          <w:rFonts w:ascii="TH SarabunPSK" w:hAnsi="TH SarabunPSK" w:cs="TH SarabunPSK"/>
          <w:sz w:val="32"/>
          <w:szCs w:val="32"/>
          <w:cs/>
        </w:rPr>
        <w:t xml:space="preserve"> ลงวันที่  ๑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E120BE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D50764" w:rsidRPr="00E120BE" w:rsidRDefault="00D50764" w:rsidP="00D50764">
      <w:pPr>
        <w:spacing w:before="200"/>
        <w:rPr>
          <w:rFonts w:ascii="TH SarabunPSK" w:hAnsi="TH SarabunPSK" w:cs="TH SarabunPSK"/>
          <w:sz w:val="32"/>
          <w:szCs w:val="32"/>
        </w:rPr>
      </w:pPr>
      <w:r w:rsidRPr="00E120BE">
        <w:rPr>
          <w:rFonts w:ascii="TH SarabunPSK" w:hAnsi="TH SarabunPSK" w:cs="TH SarabunPSK"/>
          <w:sz w:val="32"/>
          <w:szCs w:val="32"/>
          <w:cs/>
        </w:rPr>
        <w:t>สิ่งที่ส่งมาด้วย</w:t>
      </w:r>
      <w:r w:rsidRPr="00E120BE">
        <w:rPr>
          <w:rFonts w:ascii="TH SarabunPSK" w:hAnsi="TH SarabunPSK" w:cs="TH SarabunPSK"/>
          <w:sz w:val="32"/>
          <w:szCs w:val="32"/>
          <w:cs/>
        </w:rPr>
        <w:tab/>
        <w:t>๑. รายงานสถิติการค</w:t>
      </w:r>
      <w:r>
        <w:rPr>
          <w:rFonts w:ascii="TH SarabunPSK" w:hAnsi="TH SarabunPSK" w:cs="TH SarabunPSK"/>
          <w:sz w:val="32"/>
          <w:szCs w:val="32"/>
          <w:cs/>
        </w:rPr>
        <w:t>ลังท้องถิ่นประจำปีงบประมาณ  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E120B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120BE">
        <w:rPr>
          <w:rFonts w:ascii="TH SarabunPSK" w:hAnsi="TH SarabunPSK" w:cs="TH SarabunPSK"/>
          <w:sz w:val="32"/>
          <w:szCs w:val="32"/>
          <w:cs/>
        </w:rPr>
        <w:t>จำนวน    ๑   ชุด</w:t>
      </w:r>
    </w:p>
    <w:p w:rsidR="00D50764" w:rsidRPr="00E120BE" w:rsidRDefault="00D50764" w:rsidP="00D50764">
      <w:pPr>
        <w:rPr>
          <w:rFonts w:ascii="TH SarabunPSK" w:hAnsi="TH SarabunPSK" w:cs="TH SarabunPSK"/>
          <w:sz w:val="32"/>
          <w:szCs w:val="32"/>
          <w:cs/>
        </w:rPr>
      </w:pPr>
      <w:r w:rsidRPr="00E120BE">
        <w:rPr>
          <w:rFonts w:ascii="TH SarabunPSK" w:hAnsi="TH SarabunPSK" w:cs="TH SarabunPSK"/>
          <w:sz w:val="32"/>
          <w:szCs w:val="32"/>
          <w:cs/>
        </w:rPr>
        <w:tab/>
      </w:r>
      <w:r w:rsidRPr="00E120BE">
        <w:rPr>
          <w:rFonts w:ascii="TH SarabunPSK" w:hAnsi="TH SarabunPSK" w:cs="TH SarabunPSK"/>
          <w:sz w:val="32"/>
          <w:szCs w:val="32"/>
          <w:cs/>
        </w:rPr>
        <w:tab/>
        <w:t>๒. แผ่นซีดี</w:t>
      </w:r>
      <w:r w:rsidRPr="00E120BE">
        <w:rPr>
          <w:rFonts w:ascii="TH SarabunPSK" w:hAnsi="TH SarabunPSK" w:cs="TH SarabunPSK"/>
          <w:sz w:val="32"/>
          <w:szCs w:val="32"/>
          <w:cs/>
        </w:rPr>
        <w:tab/>
      </w:r>
      <w:r w:rsidRPr="00E120BE">
        <w:rPr>
          <w:rFonts w:ascii="TH SarabunPSK" w:hAnsi="TH SarabunPSK" w:cs="TH SarabunPSK"/>
          <w:sz w:val="32"/>
          <w:szCs w:val="32"/>
          <w:cs/>
        </w:rPr>
        <w:tab/>
      </w:r>
      <w:r w:rsidRPr="00E120BE">
        <w:rPr>
          <w:rFonts w:ascii="TH SarabunPSK" w:hAnsi="TH SarabunPSK" w:cs="TH SarabunPSK"/>
          <w:sz w:val="32"/>
          <w:szCs w:val="32"/>
          <w:cs/>
        </w:rPr>
        <w:tab/>
      </w:r>
      <w:r w:rsidRPr="00E120BE">
        <w:rPr>
          <w:rFonts w:ascii="TH SarabunPSK" w:hAnsi="TH SarabunPSK" w:cs="TH SarabunPSK"/>
          <w:sz w:val="32"/>
          <w:szCs w:val="32"/>
          <w:cs/>
        </w:rPr>
        <w:tab/>
      </w:r>
      <w:r w:rsidRPr="00E120BE">
        <w:rPr>
          <w:rFonts w:ascii="TH SarabunPSK" w:hAnsi="TH SarabunPSK" w:cs="TH SarabunPSK"/>
          <w:sz w:val="32"/>
          <w:szCs w:val="32"/>
          <w:cs/>
        </w:rPr>
        <w:tab/>
      </w:r>
      <w:r w:rsidRPr="00E120B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120BE">
        <w:rPr>
          <w:rFonts w:ascii="TH SarabunPSK" w:hAnsi="TH SarabunPSK" w:cs="TH SarabunPSK"/>
          <w:sz w:val="32"/>
          <w:szCs w:val="32"/>
          <w:cs/>
        </w:rPr>
        <w:t>จำนวน    ๑   แผ่น</w:t>
      </w:r>
    </w:p>
    <w:p w:rsidR="00D50764" w:rsidRPr="00E120BE" w:rsidRDefault="00D50764" w:rsidP="00D50764">
      <w:pPr>
        <w:spacing w:before="200"/>
        <w:jc w:val="thaiDistribute"/>
        <w:rPr>
          <w:rFonts w:ascii="TH SarabunPSK" w:hAnsi="TH SarabunPSK" w:cs="TH SarabunPSK"/>
          <w:sz w:val="32"/>
          <w:szCs w:val="32"/>
          <w:cs/>
          <w:lang w:val="af-ZA"/>
        </w:rPr>
      </w:pP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ab/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ab/>
        <w:t>ตามที่อำเภอเมืองยะลา  ได้ขอความร่วมมือให้องค์กรปกครองส่วนท้องถิ่นรายงานข้อมูลสถิติ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 xml:space="preserve">    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การคลัง  (รายรับจริง </w:t>
      </w:r>
      <w:r w:rsidRPr="00E120BE">
        <w:rPr>
          <w:rFonts w:ascii="TH SarabunPSK" w:hAnsi="TH SarabunPSK" w:cs="TH SarabunPSK"/>
          <w:sz w:val="32"/>
          <w:szCs w:val="32"/>
          <w:lang w:val="af-ZA"/>
        </w:rPr>
        <w:t>–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รายจ่ายจริง)  ขององค์กรปกครองส่วนท้องถิ่น ประจำปีงบประมาณ ๒๕๕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>๕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                  เพื่อประโยชน์ในการวิเคราะห์รายได้  และใช้กำหนดเกณฑ์การจัดสรรภาษี และเงินอุดหนุน  ประจำปีงบประมาณ  ๒๕๕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>๖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 และ ๒๕๕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>๗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 ให้กับองค์กรปกครองส่วนท้องถิ่น  นั้น</w:t>
      </w:r>
    </w:p>
    <w:p w:rsidR="00D50764" w:rsidRPr="00E120BE" w:rsidRDefault="00D50764" w:rsidP="00D50764">
      <w:pPr>
        <w:spacing w:before="200"/>
        <w:ind w:right="-8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ab/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ab/>
        <w:t>ในการนี้ องค์การบริหารส่วนตำบลเปาะเส้ง  ได้กรอกข้อมูลร</w:t>
      </w:r>
      <w:r>
        <w:rPr>
          <w:rFonts w:ascii="TH SarabunPSK" w:hAnsi="TH SarabunPSK" w:cs="TH SarabunPSK"/>
          <w:sz w:val="32"/>
          <w:szCs w:val="32"/>
          <w:cs/>
          <w:lang w:val="af-ZA"/>
        </w:rPr>
        <w:t>ายงานสถิติการคลังดังกล่าว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 xml:space="preserve">         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>และบันทึกข้อมูลลงแผ่นซีดี รายละเอียดตามสิ่งที่ส่งมาด้วยแล้ว</w:t>
      </w:r>
    </w:p>
    <w:p w:rsidR="00D50764" w:rsidRPr="00E120BE" w:rsidRDefault="00D50764" w:rsidP="00D50764">
      <w:pPr>
        <w:spacing w:before="200"/>
        <w:rPr>
          <w:rFonts w:ascii="TH SarabunPSK" w:hAnsi="TH SarabunPSK" w:cs="TH SarabunPSK"/>
          <w:sz w:val="32"/>
          <w:szCs w:val="32"/>
          <w:cs/>
          <w:lang w:val="af-ZA"/>
        </w:rPr>
      </w:pP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ab/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ab/>
        <w:t>จึงเรียนมาเพื่อโปรดทราบ</w:t>
      </w:r>
    </w:p>
    <w:p w:rsidR="00D50764" w:rsidRPr="00E120BE" w:rsidRDefault="00D50764" w:rsidP="00D50764">
      <w:pPr>
        <w:rPr>
          <w:rFonts w:ascii="TH SarabunPSK" w:hAnsi="TH SarabunPSK" w:cs="TH SarabunPSK"/>
          <w:sz w:val="32"/>
          <w:szCs w:val="32"/>
          <w:lang w:val="af-ZA"/>
        </w:rPr>
      </w:pP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                                                                                </w:t>
      </w:r>
    </w:p>
    <w:p w:rsidR="00D50764" w:rsidRDefault="00D50764" w:rsidP="00D50764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        ขอแสดงความนับถือ</w:t>
      </w:r>
    </w:p>
    <w:p w:rsidR="00D50764" w:rsidRPr="00CA36A2" w:rsidRDefault="00D50764" w:rsidP="00D50764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3360420</wp:posOffset>
            </wp:positionH>
            <wp:positionV relativeFrom="paragraph">
              <wp:posOffset>169545</wp:posOffset>
            </wp:positionV>
            <wp:extent cx="862965" cy="686435"/>
            <wp:effectExtent l="19050" t="0" r="0" b="0"/>
            <wp:wrapNone/>
            <wp:docPr id="3" name="Picture 3" descr="E:\ข้อมูลที่เก็บ\สแกน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ข้อมูลที่เก็บ\สแกน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686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0764" w:rsidRPr="00E120BE" w:rsidRDefault="00D50764" w:rsidP="00D50764">
      <w:pPr>
        <w:rPr>
          <w:rFonts w:ascii="TH SarabunPSK" w:hAnsi="TH SarabunPSK" w:cs="TH SarabunPSK"/>
          <w:sz w:val="32"/>
          <w:szCs w:val="32"/>
          <w:cs/>
          <w:lang w:val="af-ZA"/>
        </w:rPr>
      </w:pPr>
    </w:p>
    <w:p w:rsidR="00D50764" w:rsidRPr="00D50764" w:rsidRDefault="00D50764" w:rsidP="00D50764">
      <w:pPr>
        <w:rPr>
          <w:rFonts w:ascii="TH SarabunPSK" w:hAnsi="TH SarabunPSK" w:cs="TH SarabunPSK"/>
          <w:sz w:val="32"/>
          <w:szCs w:val="32"/>
        </w:rPr>
      </w:pPr>
    </w:p>
    <w:p w:rsidR="00D50764" w:rsidRPr="00E120BE" w:rsidRDefault="00D50764" w:rsidP="00D50764">
      <w:pPr>
        <w:rPr>
          <w:rFonts w:ascii="TH SarabunPSK" w:hAnsi="TH SarabunPSK" w:cs="TH SarabunPSK"/>
          <w:sz w:val="32"/>
          <w:szCs w:val="32"/>
          <w:lang w:val="af-ZA"/>
        </w:rPr>
      </w:pP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 xml:space="preserve">        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af-ZA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 xml:space="preserve"> 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>(นายกูอาแซ   รง</w:t>
      </w:r>
      <w:proofErr w:type="spellStart"/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>โซะ</w:t>
      </w:r>
      <w:proofErr w:type="spellEnd"/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>)</w:t>
      </w:r>
    </w:p>
    <w:p w:rsidR="00D50764" w:rsidRDefault="00D50764" w:rsidP="00D50764">
      <w:pPr>
        <w:rPr>
          <w:rFonts w:ascii="TH SarabunPSK" w:hAnsi="TH SarabunPSK" w:cs="TH SarabunPSK"/>
          <w:sz w:val="32"/>
          <w:szCs w:val="32"/>
          <w:lang w:val="af-ZA"/>
        </w:rPr>
      </w:pPr>
      <w:r>
        <w:rPr>
          <w:rFonts w:ascii="TH SarabunPSK" w:hAnsi="TH SarabunPSK" w:cs="TH SarabunPSK"/>
          <w:sz w:val="32"/>
          <w:szCs w:val="32"/>
          <w:cs/>
          <w:lang w:val="af-ZA"/>
        </w:rPr>
        <w:tab/>
      </w:r>
      <w:r>
        <w:rPr>
          <w:rFonts w:ascii="TH SarabunPSK" w:hAnsi="TH SarabunPSK" w:cs="TH SarabunPSK"/>
          <w:sz w:val="32"/>
          <w:szCs w:val="32"/>
          <w:cs/>
          <w:lang w:val="af-ZA"/>
        </w:rPr>
        <w:tab/>
      </w:r>
      <w:r>
        <w:rPr>
          <w:rFonts w:ascii="TH SarabunPSK" w:hAnsi="TH SarabunPSK" w:cs="TH SarabunPSK"/>
          <w:sz w:val="32"/>
          <w:szCs w:val="32"/>
          <w:cs/>
          <w:lang w:val="af-ZA"/>
        </w:rPr>
        <w:tab/>
      </w:r>
      <w:r>
        <w:rPr>
          <w:rFonts w:ascii="TH SarabunPSK" w:hAnsi="TH SarabunPSK" w:cs="TH SarabunPSK"/>
          <w:sz w:val="32"/>
          <w:szCs w:val="32"/>
          <w:cs/>
          <w:lang w:val="af-ZA"/>
        </w:rPr>
        <w:tab/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 xml:space="preserve"> </w:t>
      </w:r>
      <w:r w:rsidRPr="00E120BE">
        <w:rPr>
          <w:rFonts w:ascii="TH SarabunPSK" w:hAnsi="TH SarabunPSK" w:cs="TH SarabunPSK"/>
          <w:sz w:val="32"/>
          <w:szCs w:val="32"/>
          <w:cs/>
          <w:lang w:val="af-ZA"/>
        </w:rPr>
        <w:t>นายกองค์การบริหารส่วนตำบลเปาะเส้ง</w:t>
      </w:r>
    </w:p>
    <w:p w:rsidR="00D50764" w:rsidRDefault="00D50764" w:rsidP="00D50764">
      <w:pPr>
        <w:rPr>
          <w:rFonts w:ascii="TH SarabunPSK" w:hAnsi="TH SarabunPSK" w:cs="TH SarabunPSK"/>
          <w:sz w:val="32"/>
          <w:szCs w:val="32"/>
          <w:lang w:val="af-ZA"/>
        </w:rPr>
      </w:pPr>
    </w:p>
    <w:p w:rsidR="00D50764" w:rsidRDefault="00D50764" w:rsidP="00D50764">
      <w:pPr>
        <w:rPr>
          <w:rFonts w:ascii="TH SarabunPSK" w:hAnsi="TH SarabunPSK" w:cs="TH SarabunPSK"/>
          <w:sz w:val="32"/>
          <w:szCs w:val="32"/>
          <w:lang w:val="af-ZA"/>
        </w:rPr>
      </w:pPr>
    </w:p>
    <w:p w:rsidR="00D50764" w:rsidRPr="00E120BE" w:rsidRDefault="00D50764" w:rsidP="00D50764">
      <w:pPr>
        <w:rPr>
          <w:rFonts w:ascii="TH SarabunPSK" w:hAnsi="TH SarabunPSK" w:cs="TH SarabunPSK"/>
          <w:sz w:val="32"/>
          <w:szCs w:val="32"/>
          <w:lang w:val="af-ZA"/>
        </w:rPr>
      </w:pPr>
    </w:p>
    <w:p w:rsidR="00D50764" w:rsidRPr="00486422" w:rsidRDefault="00D50764" w:rsidP="00D50764">
      <w:pPr>
        <w:rPr>
          <w:rFonts w:ascii="TH SarabunPSK" w:hAnsi="TH SarabunPSK" w:cs="TH SarabunPSK" w:hint="cs"/>
          <w:b/>
          <w:bCs/>
          <w:sz w:val="32"/>
          <w:szCs w:val="32"/>
          <w:lang w:val="af-ZA"/>
        </w:rPr>
      </w:pPr>
      <w:r w:rsidRPr="00486422">
        <w:rPr>
          <w:rFonts w:ascii="TH SarabunPSK" w:hAnsi="TH SarabunPSK" w:cs="TH SarabunPSK" w:hint="cs"/>
          <w:b/>
          <w:bCs/>
          <w:sz w:val="32"/>
          <w:szCs w:val="32"/>
          <w:cs/>
          <w:lang w:val="af-ZA"/>
        </w:rPr>
        <w:t>ส่วนการคลัง</w:t>
      </w:r>
    </w:p>
    <w:p w:rsidR="00D50764" w:rsidRPr="006356D9" w:rsidRDefault="00D50764" w:rsidP="00D50764">
      <w:pPr>
        <w:rPr>
          <w:rFonts w:ascii="TH SarabunPSK" w:hAnsi="TH SarabunPSK" w:cs="TH SarabunPSK" w:hint="cs"/>
          <w:sz w:val="32"/>
          <w:szCs w:val="32"/>
          <w:lang w:val="af-ZA"/>
        </w:rPr>
      </w:pPr>
      <w:r w:rsidRPr="006356D9">
        <w:rPr>
          <w:rFonts w:ascii="TH SarabunPSK" w:hAnsi="TH SarabunPSK" w:cs="TH SarabunPSK"/>
          <w:sz w:val="32"/>
          <w:szCs w:val="32"/>
          <w:cs/>
          <w:lang w:val="af-ZA"/>
        </w:rPr>
        <w:t xml:space="preserve">โทร        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 xml:space="preserve">๐ </w:t>
      </w:r>
      <w:r w:rsidRPr="006356D9">
        <w:rPr>
          <w:rFonts w:ascii="TH SarabunPSK" w:hAnsi="TH SarabunPSK" w:cs="TH SarabunPSK"/>
          <w:sz w:val="32"/>
          <w:szCs w:val="32"/>
          <w:lang w:val="af-ZA"/>
        </w:rPr>
        <w:t>–</w:t>
      </w:r>
      <w:r w:rsidRPr="006356D9">
        <w:rPr>
          <w:rFonts w:ascii="TH SarabunPSK" w:hAnsi="TH SarabunPSK" w:cs="TH SarabunPSK"/>
          <w:sz w:val="32"/>
          <w:szCs w:val="32"/>
          <w:cs/>
          <w:lang w:val="af-ZA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>๗๓๒๕</w:t>
      </w:r>
      <w:r w:rsidRPr="006356D9">
        <w:rPr>
          <w:rFonts w:ascii="TH SarabunPSK" w:hAnsi="TH SarabunPSK" w:cs="TH SarabunPSK"/>
          <w:sz w:val="32"/>
          <w:szCs w:val="32"/>
          <w:cs/>
          <w:lang w:val="af-ZA"/>
        </w:rPr>
        <w:t xml:space="preserve"> </w:t>
      </w:r>
      <w:r w:rsidRPr="006356D9">
        <w:rPr>
          <w:rFonts w:ascii="TH SarabunPSK" w:hAnsi="TH SarabunPSK" w:cs="TH SarabunPSK"/>
          <w:sz w:val="32"/>
          <w:szCs w:val="32"/>
          <w:lang w:val="af-ZA"/>
        </w:rPr>
        <w:t>–</w:t>
      </w:r>
      <w:r w:rsidRPr="006356D9">
        <w:rPr>
          <w:rFonts w:ascii="TH SarabunPSK" w:hAnsi="TH SarabunPSK" w:cs="TH SarabunPSK"/>
          <w:sz w:val="32"/>
          <w:szCs w:val="32"/>
          <w:cs/>
          <w:lang w:val="af-ZA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af-ZA"/>
        </w:rPr>
        <w:t>๓๔๔๘</w:t>
      </w:r>
    </w:p>
    <w:p w:rsidR="00D50764" w:rsidRDefault="00D50764" w:rsidP="00D50764">
      <w:pPr>
        <w:rPr>
          <w:rFonts w:ascii="TH SarabunPSK" w:hAnsi="TH SarabunPSK" w:cs="TH SarabunPSK"/>
          <w:sz w:val="32"/>
          <w:szCs w:val="32"/>
        </w:rPr>
      </w:pPr>
      <w:r w:rsidRPr="006356D9">
        <w:rPr>
          <w:rFonts w:ascii="TH SarabunPSK" w:hAnsi="TH SarabunPSK" w:cs="TH SarabunPSK"/>
          <w:sz w:val="32"/>
          <w:szCs w:val="32"/>
          <w:cs/>
        </w:rPr>
        <w:t xml:space="preserve">โทรสาร   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6356D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356D9">
        <w:rPr>
          <w:rFonts w:ascii="TH SarabunPSK" w:hAnsi="TH SarabunPSK" w:cs="TH SarabunPSK"/>
          <w:sz w:val="32"/>
          <w:szCs w:val="32"/>
        </w:rPr>
        <w:t>–</w:t>
      </w:r>
      <w:r w:rsidRPr="006356D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๗๓๒๒</w:t>
      </w:r>
      <w:r w:rsidRPr="006356D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356D9">
        <w:rPr>
          <w:rFonts w:ascii="TH SarabunPSK" w:hAnsi="TH SarabunPSK" w:cs="TH SarabunPSK"/>
          <w:sz w:val="32"/>
          <w:szCs w:val="32"/>
        </w:rPr>
        <w:t>–</w:t>
      </w:r>
      <w:r w:rsidRPr="006356D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๙๓๗๐</w:t>
      </w:r>
    </w:p>
    <w:p w:rsidR="00D50764" w:rsidRDefault="00D50764" w:rsidP="00D50764">
      <w:pPr>
        <w:rPr>
          <w:rFonts w:ascii="TH SarabunPSK" w:hAnsi="TH SarabunPSK" w:cs="TH SarabunPSK"/>
          <w:sz w:val="32"/>
          <w:szCs w:val="32"/>
        </w:rPr>
      </w:pPr>
    </w:p>
    <w:p w:rsidR="00D50764" w:rsidRPr="00E120BE" w:rsidRDefault="00D50764" w:rsidP="00D50764">
      <w:pPr>
        <w:rPr>
          <w:rFonts w:ascii="TH SarabunPSK" w:hAnsi="TH SarabunPSK" w:cs="TH SarabunPSK"/>
          <w:sz w:val="32"/>
          <w:szCs w:val="32"/>
        </w:rPr>
      </w:pPr>
    </w:p>
    <w:p w:rsidR="002630EE" w:rsidRPr="00D50764" w:rsidRDefault="00D50764" w:rsidP="007D019C">
      <w:pPr>
        <w:jc w:val="center"/>
        <w:rPr>
          <w:rFonts w:hint="cs"/>
        </w:rPr>
      </w:pPr>
      <w:r w:rsidRPr="00CE4471">
        <w:rPr>
          <w:rFonts w:cs="KodchiangUPC" w:hint="cs"/>
          <w:i/>
          <w:iCs/>
          <w:sz w:val="40"/>
          <w:szCs w:val="40"/>
        </w:rPr>
        <w:t>“</w:t>
      </w:r>
      <w:proofErr w:type="gramStart"/>
      <w:r w:rsidRPr="00CE4471">
        <w:rPr>
          <w:rFonts w:cs="KodchiangUPC" w:hint="cs"/>
          <w:i/>
          <w:iCs/>
          <w:sz w:val="40"/>
          <w:szCs w:val="40"/>
          <w:cs/>
        </w:rPr>
        <w:t>ยึดมั่น</w:t>
      </w:r>
      <w:proofErr w:type="spellStart"/>
      <w:r w:rsidRPr="00CE4471">
        <w:rPr>
          <w:rFonts w:cs="KodchiangUPC" w:hint="cs"/>
          <w:i/>
          <w:iCs/>
          <w:sz w:val="40"/>
          <w:szCs w:val="40"/>
          <w:cs/>
        </w:rPr>
        <w:t>ธรรมาภิ</w:t>
      </w:r>
      <w:proofErr w:type="spellEnd"/>
      <w:r w:rsidRPr="00CE4471">
        <w:rPr>
          <w:rFonts w:cs="KodchiangUPC" w:hint="cs"/>
          <w:i/>
          <w:iCs/>
          <w:sz w:val="40"/>
          <w:szCs w:val="40"/>
          <w:cs/>
        </w:rPr>
        <w:t>บาล  บริการเพื่อประชาชน</w:t>
      </w:r>
      <w:proofErr w:type="gramEnd"/>
      <w:r w:rsidRPr="00CE4471">
        <w:rPr>
          <w:rFonts w:cs="KodchiangUPC" w:hint="cs"/>
          <w:i/>
          <w:iCs/>
          <w:sz w:val="40"/>
          <w:szCs w:val="40"/>
        </w:rPr>
        <w:t>”</w:t>
      </w:r>
    </w:p>
    <w:sectPr w:rsidR="002630EE" w:rsidRPr="00D50764" w:rsidSect="007D019C">
      <w:pgSz w:w="11906" w:h="16838"/>
      <w:pgMar w:top="1440" w:right="1133" w:bottom="144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50764"/>
    <w:rsid w:val="00007E16"/>
    <w:rsid w:val="00016973"/>
    <w:rsid w:val="00016B68"/>
    <w:rsid w:val="0002112A"/>
    <w:rsid w:val="0002446E"/>
    <w:rsid w:val="000257B1"/>
    <w:rsid w:val="0003193B"/>
    <w:rsid w:val="0003226D"/>
    <w:rsid w:val="00045871"/>
    <w:rsid w:val="00045C7A"/>
    <w:rsid w:val="00050720"/>
    <w:rsid w:val="0005378B"/>
    <w:rsid w:val="00054994"/>
    <w:rsid w:val="000632EB"/>
    <w:rsid w:val="00066AEE"/>
    <w:rsid w:val="00083B47"/>
    <w:rsid w:val="00084E57"/>
    <w:rsid w:val="00092965"/>
    <w:rsid w:val="00092ED5"/>
    <w:rsid w:val="000A0BAA"/>
    <w:rsid w:val="000A384C"/>
    <w:rsid w:val="000A4234"/>
    <w:rsid w:val="000A5E96"/>
    <w:rsid w:val="000B6A14"/>
    <w:rsid w:val="000C1E10"/>
    <w:rsid w:val="000C30B6"/>
    <w:rsid w:val="000C3167"/>
    <w:rsid w:val="000D604B"/>
    <w:rsid w:val="000D6218"/>
    <w:rsid w:val="000D70FD"/>
    <w:rsid w:val="0010275A"/>
    <w:rsid w:val="00104559"/>
    <w:rsid w:val="001114D6"/>
    <w:rsid w:val="00133BA1"/>
    <w:rsid w:val="00135FB1"/>
    <w:rsid w:val="001371FD"/>
    <w:rsid w:val="00137D51"/>
    <w:rsid w:val="00142BB8"/>
    <w:rsid w:val="001435F8"/>
    <w:rsid w:val="00144794"/>
    <w:rsid w:val="00147F83"/>
    <w:rsid w:val="001500D0"/>
    <w:rsid w:val="001522E5"/>
    <w:rsid w:val="00156078"/>
    <w:rsid w:val="00156FBB"/>
    <w:rsid w:val="001604D9"/>
    <w:rsid w:val="00162B96"/>
    <w:rsid w:val="00163FE4"/>
    <w:rsid w:val="001709CD"/>
    <w:rsid w:val="00170ECB"/>
    <w:rsid w:val="00171AA4"/>
    <w:rsid w:val="00177AF4"/>
    <w:rsid w:val="001800BC"/>
    <w:rsid w:val="00183FE7"/>
    <w:rsid w:val="001917E4"/>
    <w:rsid w:val="00191E02"/>
    <w:rsid w:val="001A1BA2"/>
    <w:rsid w:val="001A3A52"/>
    <w:rsid w:val="001A46B2"/>
    <w:rsid w:val="001A58FA"/>
    <w:rsid w:val="001A6226"/>
    <w:rsid w:val="001A79C0"/>
    <w:rsid w:val="001B457D"/>
    <w:rsid w:val="001B787F"/>
    <w:rsid w:val="001D0372"/>
    <w:rsid w:val="001D13FC"/>
    <w:rsid w:val="001D52CD"/>
    <w:rsid w:val="001D5844"/>
    <w:rsid w:val="001D5F80"/>
    <w:rsid w:val="001D6877"/>
    <w:rsid w:val="001E28FF"/>
    <w:rsid w:val="001F3174"/>
    <w:rsid w:val="001F39E9"/>
    <w:rsid w:val="00207B07"/>
    <w:rsid w:val="00207E4E"/>
    <w:rsid w:val="002155BE"/>
    <w:rsid w:val="00223EC6"/>
    <w:rsid w:val="00224943"/>
    <w:rsid w:val="00225649"/>
    <w:rsid w:val="00225753"/>
    <w:rsid w:val="00231989"/>
    <w:rsid w:val="00232C3C"/>
    <w:rsid w:val="002345F8"/>
    <w:rsid w:val="002425FC"/>
    <w:rsid w:val="0024497A"/>
    <w:rsid w:val="00250134"/>
    <w:rsid w:val="00256481"/>
    <w:rsid w:val="002630EE"/>
    <w:rsid w:val="002704E5"/>
    <w:rsid w:val="0028055D"/>
    <w:rsid w:val="00281DF7"/>
    <w:rsid w:val="002878EF"/>
    <w:rsid w:val="00293751"/>
    <w:rsid w:val="0029510D"/>
    <w:rsid w:val="002A1FF4"/>
    <w:rsid w:val="002A5A87"/>
    <w:rsid w:val="002A6175"/>
    <w:rsid w:val="002B108C"/>
    <w:rsid w:val="002B110A"/>
    <w:rsid w:val="002B31A8"/>
    <w:rsid w:val="002B4B28"/>
    <w:rsid w:val="002C04E7"/>
    <w:rsid w:val="002C5458"/>
    <w:rsid w:val="002C54FC"/>
    <w:rsid w:val="002C7BF5"/>
    <w:rsid w:val="002D4314"/>
    <w:rsid w:val="002E2A36"/>
    <w:rsid w:val="002E4C17"/>
    <w:rsid w:val="002E6CFB"/>
    <w:rsid w:val="002E7426"/>
    <w:rsid w:val="002F06DA"/>
    <w:rsid w:val="002F0979"/>
    <w:rsid w:val="002F10CA"/>
    <w:rsid w:val="002F44E6"/>
    <w:rsid w:val="002F500D"/>
    <w:rsid w:val="003021FC"/>
    <w:rsid w:val="003026E7"/>
    <w:rsid w:val="00304403"/>
    <w:rsid w:val="00305231"/>
    <w:rsid w:val="00305868"/>
    <w:rsid w:val="00306D01"/>
    <w:rsid w:val="00307016"/>
    <w:rsid w:val="00312195"/>
    <w:rsid w:val="0031280F"/>
    <w:rsid w:val="00313140"/>
    <w:rsid w:val="003168BC"/>
    <w:rsid w:val="003175D1"/>
    <w:rsid w:val="00324D33"/>
    <w:rsid w:val="00325C4C"/>
    <w:rsid w:val="00335056"/>
    <w:rsid w:val="00337CBA"/>
    <w:rsid w:val="0034278A"/>
    <w:rsid w:val="00343EFF"/>
    <w:rsid w:val="00347424"/>
    <w:rsid w:val="0035018E"/>
    <w:rsid w:val="00352E04"/>
    <w:rsid w:val="00355686"/>
    <w:rsid w:val="00356F62"/>
    <w:rsid w:val="00360576"/>
    <w:rsid w:val="00361821"/>
    <w:rsid w:val="00363631"/>
    <w:rsid w:val="00363EFE"/>
    <w:rsid w:val="00365561"/>
    <w:rsid w:val="00370E89"/>
    <w:rsid w:val="00377BF1"/>
    <w:rsid w:val="003804B5"/>
    <w:rsid w:val="003810D2"/>
    <w:rsid w:val="00392E81"/>
    <w:rsid w:val="00393316"/>
    <w:rsid w:val="0039784F"/>
    <w:rsid w:val="003A4A71"/>
    <w:rsid w:val="003A54F9"/>
    <w:rsid w:val="003A6CCE"/>
    <w:rsid w:val="003B46E9"/>
    <w:rsid w:val="003C33F9"/>
    <w:rsid w:val="003C41D0"/>
    <w:rsid w:val="003C63E7"/>
    <w:rsid w:val="003E192C"/>
    <w:rsid w:val="003E3E97"/>
    <w:rsid w:val="003E5B37"/>
    <w:rsid w:val="003E7A7B"/>
    <w:rsid w:val="003F21F5"/>
    <w:rsid w:val="003F7374"/>
    <w:rsid w:val="00402160"/>
    <w:rsid w:val="0040454E"/>
    <w:rsid w:val="004073FA"/>
    <w:rsid w:val="00410C99"/>
    <w:rsid w:val="00410CB6"/>
    <w:rsid w:val="00411913"/>
    <w:rsid w:val="00412F97"/>
    <w:rsid w:val="004142F3"/>
    <w:rsid w:val="00415E79"/>
    <w:rsid w:val="00422FAC"/>
    <w:rsid w:val="00425324"/>
    <w:rsid w:val="004302E1"/>
    <w:rsid w:val="0043799A"/>
    <w:rsid w:val="0044127E"/>
    <w:rsid w:val="004462B9"/>
    <w:rsid w:val="00446A15"/>
    <w:rsid w:val="00454E83"/>
    <w:rsid w:val="00456682"/>
    <w:rsid w:val="004569D1"/>
    <w:rsid w:val="00461481"/>
    <w:rsid w:val="004649AB"/>
    <w:rsid w:val="004764DC"/>
    <w:rsid w:val="00480222"/>
    <w:rsid w:val="004906EC"/>
    <w:rsid w:val="004A0535"/>
    <w:rsid w:val="004A291F"/>
    <w:rsid w:val="004A3FE2"/>
    <w:rsid w:val="004B72F2"/>
    <w:rsid w:val="004C3517"/>
    <w:rsid w:val="004C50F8"/>
    <w:rsid w:val="004C74C8"/>
    <w:rsid w:val="004E6AF6"/>
    <w:rsid w:val="004E7A88"/>
    <w:rsid w:val="004F56B6"/>
    <w:rsid w:val="004F5DFA"/>
    <w:rsid w:val="004F7AED"/>
    <w:rsid w:val="005002C4"/>
    <w:rsid w:val="00512422"/>
    <w:rsid w:val="00512615"/>
    <w:rsid w:val="00512AE8"/>
    <w:rsid w:val="00512F9F"/>
    <w:rsid w:val="005145A3"/>
    <w:rsid w:val="00514AEA"/>
    <w:rsid w:val="005168B0"/>
    <w:rsid w:val="00517BC6"/>
    <w:rsid w:val="00521362"/>
    <w:rsid w:val="00521B4A"/>
    <w:rsid w:val="00526624"/>
    <w:rsid w:val="00530652"/>
    <w:rsid w:val="00531E00"/>
    <w:rsid w:val="0053481A"/>
    <w:rsid w:val="00534FBE"/>
    <w:rsid w:val="005420F0"/>
    <w:rsid w:val="0054309C"/>
    <w:rsid w:val="00547CF2"/>
    <w:rsid w:val="00550CAB"/>
    <w:rsid w:val="0055175E"/>
    <w:rsid w:val="00554F4E"/>
    <w:rsid w:val="00555725"/>
    <w:rsid w:val="00560734"/>
    <w:rsid w:val="00561069"/>
    <w:rsid w:val="00564F45"/>
    <w:rsid w:val="00565C97"/>
    <w:rsid w:val="00571AFF"/>
    <w:rsid w:val="00573BC4"/>
    <w:rsid w:val="00576BB0"/>
    <w:rsid w:val="00577BA9"/>
    <w:rsid w:val="0058045E"/>
    <w:rsid w:val="00596F3E"/>
    <w:rsid w:val="005A671C"/>
    <w:rsid w:val="005C129B"/>
    <w:rsid w:val="005D2AF3"/>
    <w:rsid w:val="005D3506"/>
    <w:rsid w:val="005D5A30"/>
    <w:rsid w:val="005D6CAA"/>
    <w:rsid w:val="005D7FF0"/>
    <w:rsid w:val="005E29A7"/>
    <w:rsid w:val="005E3984"/>
    <w:rsid w:val="00604C55"/>
    <w:rsid w:val="00612C2A"/>
    <w:rsid w:val="00616A5E"/>
    <w:rsid w:val="00632A91"/>
    <w:rsid w:val="00635B4B"/>
    <w:rsid w:val="00637602"/>
    <w:rsid w:val="00652CBC"/>
    <w:rsid w:val="00662337"/>
    <w:rsid w:val="006659CF"/>
    <w:rsid w:val="00667288"/>
    <w:rsid w:val="00670A93"/>
    <w:rsid w:val="006722EA"/>
    <w:rsid w:val="0067728C"/>
    <w:rsid w:val="006777A3"/>
    <w:rsid w:val="0068225E"/>
    <w:rsid w:val="0068454C"/>
    <w:rsid w:val="0068644E"/>
    <w:rsid w:val="00696CAE"/>
    <w:rsid w:val="006971A1"/>
    <w:rsid w:val="006A19B1"/>
    <w:rsid w:val="006A2029"/>
    <w:rsid w:val="006A47FD"/>
    <w:rsid w:val="006A6E80"/>
    <w:rsid w:val="006B5651"/>
    <w:rsid w:val="006B585B"/>
    <w:rsid w:val="006C53D9"/>
    <w:rsid w:val="006D659B"/>
    <w:rsid w:val="006E13EB"/>
    <w:rsid w:val="006E4CF4"/>
    <w:rsid w:val="006F4E43"/>
    <w:rsid w:val="006F5623"/>
    <w:rsid w:val="007005FD"/>
    <w:rsid w:val="007047CC"/>
    <w:rsid w:val="00710BF6"/>
    <w:rsid w:val="007115DB"/>
    <w:rsid w:val="0071315E"/>
    <w:rsid w:val="00723D8B"/>
    <w:rsid w:val="007260F5"/>
    <w:rsid w:val="00727C7B"/>
    <w:rsid w:val="00732459"/>
    <w:rsid w:val="007338C3"/>
    <w:rsid w:val="00735ABE"/>
    <w:rsid w:val="00736FA7"/>
    <w:rsid w:val="007420C3"/>
    <w:rsid w:val="0074649D"/>
    <w:rsid w:val="00747356"/>
    <w:rsid w:val="007513A5"/>
    <w:rsid w:val="00751DAD"/>
    <w:rsid w:val="00751F42"/>
    <w:rsid w:val="00761AF2"/>
    <w:rsid w:val="00761D09"/>
    <w:rsid w:val="007620D1"/>
    <w:rsid w:val="00762E33"/>
    <w:rsid w:val="007717B8"/>
    <w:rsid w:val="00777726"/>
    <w:rsid w:val="007863EA"/>
    <w:rsid w:val="007870B9"/>
    <w:rsid w:val="007876A3"/>
    <w:rsid w:val="00796B84"/>
    <w:rsid w:val="007A2D62"/>
    <w:rsid w:val="007A5579"/>
    <w:rsid w:val="007A6C90"/>
    <w:rsid w:val="007A7484"/>
    <w:rsid w:val="007B23C0"/>
    <w:rsid w:val="007B474A"/>
    <w:rsid w:val="007B5F50"/>
    <w:rsid w:val="007B6C23"/>
    <w:rsid w:val="007B79D0"/>
    <w:rsid w:val="007C48FA"/>
    <w:rsid w:val="007D00F4"/>
    <w:rsid w:val="007D019C"/>
    <w:rsid w:val="007D2EE7"/>
    <w:rsid w:val="007D6FC6"/>
    <w:rsid w:val="007E38A5"/>
    <w:rsid w:val="007E69AE"/>
    <w:rsid w:val="007F2FF5"/>
    <w:rsid w:val="00800DB4"/>
    <w:rsid w:val="00804E49"/>
    <w:rsid w:val="008054C0"/>
    <w:rsid w:val="00805D19"/>
    <w:rsid w:val="008069F8"/>
    <w:rsid w:val="008164E0"/>
    <w:rsid w:val="00816E58"/>
    <w:rsid w:val="00826769"/>
    <w:rsid w:val="00830B4E"/>
    <w:rsid w:val="00832871"/>
    <w:rsid w:val="00836191"/>
    <w:rsid w:val="008377D5"/>
    <w:rsid w:val="00841739"/>
    <w:rsid w:val="0084341F"/>
    <w:rsid w:val="0084396B"/>
    <w:rsid w:val="00855B22"/>
    <w:rsid w:val="00864C09"/>
    <w:rsid w:val="00866018"/>
    <w:rsid w:val="008672F3"/>
    <w:rsid w:val="0086742E"/>
    <w:rsid w:val="00871A5D"/>
    <w:rsid w:val="00872403"/>
    <w:rsid w:val="00880694"/>
    <w:rsid w:val="00883107"/>
    <w:rsid w:val="008864CB"/>
    <w:rsid w:val="00887432"/>
    <w:rsid w:val="008875FF"/>
    <w:rsid w:val="0088793E"/>
    <w:rsid w:val="00890D65"/>
    <w:rsid w:val="00891839"/>
    <w:rsid w:val="008A4034"/>
    <w:rsid w:val="008A5098"/>
    <w:rsid w:val="008A6208"/>
    <w:rsid w:val="008A7993"/>
    <w:rsid w:val="008B05D6"/>
    <w:rsid w:val="008B1345"/>
    <w:rsid w:val="008B55E9"/>
    <w:rsid w:val="008B6CFF"/>
    <w:rsid w:val="008C1C64"/>
    <w:rsid w:val="008D3F0E"/>
    <w:rsid w:val="008D4B1B"/>
    <w:rsid w:val="008E0208"/>
    <w:rsid w:val="008E181F"/>
    <w:rsid w:val="008E3347"/>
    <w:rsid w:val="008E51C8"/>
    <w:rsid w:val="008F1E57"/>
    <w:rsid w:val="008F594A"/>
    <w:rsid w:val="008F6EDD"/>
    <w:rsid w:val="009014FE"/>
    <w:rsid w:val="009060A4"/>
    <w:rsid w:val="009244F0"/>
    <w:rsid w:val="009319C3"/>
    <w:rsid w:val="0093356F"/>
    <w:rsid w:val="009345EB"/>
    <w:rsid w:val="00937746"/>
    <w:rsid w:val="00953A3F"/>
    <w:rsid w:val="00954847"/>
    <w:rsid w:val="0095501E"/>
    <w:rsid w:val="00956EF2"/>
    <w:rsid w:val="00962CF9"/>
    <w:rsid w:val="00963033"/>
    <w:rsid w:val="00964E0A"/>
    <w:rsid w:val="0097159C"/>
    <w:rsid w:val="009741A0"/>
    <w:rsid w:val="00974F5C"/>
    <w:rsid w:val="009752DB"/>
    <w:rsid w:val="0097781F"/>
    <w:rsid w:val="00984CB1"/>
    <w:rsid w:val="00993425"/>
    <w:rsid w:val="00994FDC"/>
    <w:rsid w:val="00996F4A"/>
    <w:rsid w:val="00996F55"/>
    <w:rsid w:val="00997637"/>
    <w:rsid w:val="009A0625"/>
    <w:rsid w:val="009A2406"/>
    <w:rsid w:val="009A751B"/>
    <w:rsid w:val="009B21B5"/>
    <w:rsid w:val="009B71E7"/>
    <w:rsid w:val="009B7211"/>
    <w:rsid w:val="009C2D80"/>
    <w:rsid w:val="009C4879"/>
    <w:rsid w:val="009D0CDD"/>
    <w:rsid w:val="009D17AE"/>
    <w:rsid w:val="009D2B9E"/>
    <w:rsid w:val="009E4E0B"/>
    <w:rsid w:val="009E6CD1"/>
    <w:rsid w:val="009F2ADD"/>
    <w:rsid w:val="00A06045"/>
    <w:rsid w:val="00A136FB"/>
    <w:rsid w:val="00A159DF"/>
    <w:rsid w:val="00A2125F"/>
    <w:rsid w:val="00A21814"/>
    <w:rsid w:val="00A40B7E"/>
    <w:rsid w:val="00A43E33"/>
    <w:rsid w:val="00A443FE"/>
    <w:rsid w:val="00A448D9"/>
    <w:rsid w:val="00A45086"/>
    <w:rsid w:val="00A45413"/>
    <w:rsid w:val="00A56B70"/>
    <w:rsid w:val="00A57CB7"/>
    <w:rsid w:val="00A60634"/>
    <w:rsid w:val="00A60A44"/>
    <w:rsid w:val="00A674A0"/>
    <w:rsid w:val="00A802D8"/>
    <w:rsid w:val="00A80C68"/>
    <w:rsid w:val="00A80D1B"/>
    <w:rsid w:val="00A8233E"/>
    <w:rsid w:val="00A82D78"/>
    <w:rsid w:val="00A9496D"/>
    <w:rsid w:val="00A955BF"/>
    <w:rsid w:val="00AA09A6"/>
    <w:rsid w:val="00AA23D5"/>
    <w:rsid w:val="00AB35CF"/>
    <w:rsid w:val="00AC7957"/>
    <w:rsid w:val="00AD7E79"/>
    <w:rsid w:val="00AE0B27"/>
    <w:rsid w:val="00AE4987"/>
    <w:rsid w:val="00AE4B97"/>
    <w:rsid w:val="00AE6B8B"/>
    <w:rsid w:val="00AF692E"/>
    <w:rsid w:val="00AF6AA8"/>
    <w:rsid w:val="00B024D9"/>
    <w:rsid w:val="00B06684"/>
    <w:rsid w:val="00B103E6"/>
    <w:rsid w:val="00B13F69"/>
    <w:rsid w:val="00B141E3"/>
    <w:rsid w:val="00B2411F"/>
    <w:rsid w:val="00B243C4"/>
    <w:rsid w:val="00B263BE"/>
    <w:rsid w:val="00B26EC7"/>
    <w:rsid w:val="00B319D8"/>
    <w:rsid w:val="00B35BB3"/>
    <w:rsid w:val="00B35FB8"/>
    <w:rsid w:val="00B37573"/>
    <w:rsid w:val="00B412A1"/>
    <w:rsid w:val="00B45036"/>
    <w:rsid w:val="00B46D83"/>
    <w:rsid w:val="00B52EAE"/>
    <w:rsid w:val="00B62BE1"/>
    <w:rsid w:val="00B70C71"/>
    <w:rsid w:val="00B73EE7"/>
    <w:rsid w:val="00B7535E"/>
    <w:rsid w:val="00B81DAE"/>
    <w:rsid w:val="00B86ADE"/>
    <w:rsid w:val="00B8770C"/>
    <w:rsid w:val="00B93897"/>
    <w:rsid w:val="00BA03BE"/>
    <w:rsid w:val="00BA7486"/>
    <w:rsid w:val="00BB1538"/>
    <w:rsid w:val="00BB5B9C"/>
    <w:rsid w:val="00BC27A9"/>
    <w:rsid w:val="00BC3DF5"/>
    <w:rsid w:val="00BC61FE"/>
    <w:rsid w:val="00BD05AD"/>
    <w:rsid w:val="00BD6891"/>
    <w:rsid w:val="00BD7DBB"/>
    <w:rsid w:val="00BE0030"/>
    <w:rsid w:val="00BE034A"/>
    <w:rsid w:val="00BE666B"/>
    <w:rsid w:val="00BE77B8"/>
    <w:rsid w:val="00BE7C44"/>
    <w:rsid w:val="00BF300D"/>
    <w:rsid w:val="00BF54A9"/>
    <w:rsid w:val="00BF62FD"/>
    <w:rsid w:val="00C02F44"/>
    <w:rsid w:val="00C03484"/>
    <w:rsid w:val="00C048F9"/>
    <w:rsid w:val="00C1109C"/>
    <w:rsid w:val="00C20785"/>
    <w:rsid w:val="00C2114A"/>
    <w:rsid w:val="00C31CC2"/>
    <w:rsid w:val="00C322B6"/>
    <w:rsid w:val="00C33154"/>
    <w:rsid w:val="00C35FC7"/>
    <w:rsid w:val="00C40891"/>
    <w:rsid w:val="00C4150A"/>
    <w:rsid w:val="00C453F8"/>
    <w:rsid w:val="00C46BBC"/>
    <w:rsid w:val="00C51B26"/>
    <w:rsid w:val="00C5311F"/>
    <w:rsid w:val="00C57BBE"/>
    <w:rsid w:val="00C60947"/>
    <w:rsid w:val="00C61EA6"/>
    <w:rsid w:val="00C62737"/>
    <w:rsid w:val="00C71D65"/>
    <w:rsid w:val="00C74AED"/>
    <w:rsid w:val="00C767AB"/>
    <w:rsid w:val="00C80AB6"/>
    <w:rsid w:val="00C83404"/>
    <w:rsid w:val="00C8791C"/>
    <w:rsid w:val="00C923E9"/>
    <w:rsid w:val="00C93D47"/>
    <w:rsid w:val="00CA49F5"/>
    <w:rsid w:val="00CA64E1"/>
    <w:rsid w:val="00CA66A9"/>
    <w:rsid w:val="00CA731D"/>
    <w:rsid w:val="00CB322B"/>
    <w:rsid w:val="00CB54C2"/>
    <w:rsid w:val="00CB5918"/>
    <w:rsid w:val="00CB690C"/>
    <w:rsid w:val="00CC231A"/>
    <w:rsid w:val="00CC46B6"/>
    <w:rsid w:val="00CC71EF"/>
    <w:rsid w:val="00CD44C3"/>
    <w:rsid w:val="00CD6C13"/>
    <w:rsid w:val="00CE2238"/>
    <w:rsid w:val="00CE2F56"/>
    <w:rsid w:val="00CE7ADB"/>
    <w:rsid w:val="00D02BA7"/>
    <w:rsid w:val="00D042C3"/>
    <w:rsid w:val="00D208C6"/>
    <w:rsid w:val="00D264AD"/>
    <w:rsid w:val="00D462CB"/>
    <w:rsid w:val="00D50764"/>
    <w:rsid w:val="00D54CA6"/>
    <w:rsid w:val="00D56E99"/>
    <w:rsid w:val="00D57160"/>
    <w:rsid w:val="00D63865"/>
    <w:rsid w:val="00D67A03"/>
    <w:rsid w:val="00D7108E"/>
    <w:rsid w:val="00D733C0"/>
    <w:rsid w:val="00D739FC"/>
    <w:rsid w:val="00D76C55"/>
    <w:rsid w:val="00D801F6"/>
    <w:rsid w:val="00D83335"/>
    <w:rsid w:val="00D84210"/>
    <w:rsid w:val="00D91AF8"/>
    <w:rsid w:val="00D92DD1"/>
    <w:rsid w:val="00D96214"/>
    <w:rsid w:val="00D962D1"/>
    <w:rsid w:val="00D968F6"/>
    <w:rsid w:val="00DA04B1"/>
    <w:rsid w:val="00DA382B"/>
    <w:rsid w:val="00DA3838"/>
    <w:rsid w:val="00DA5821"/>
    <w:rsid w:val="00DA6655"/>
    <w:rsid w:val="00DB00B1"/>
    <w:rsid w:val="00DB32E6"/>
    <w:rsid w:val="00DC0186"/>
    <w:rsid w:val="00DC2444"/>
    <w:rsid w:val="00DD0CE1"/>
    <w:rsid w:val="00DD50F0"/>
    <w:rsid w:val="00DE0084"/>
    <w:rsid w:val="00DE7D34"/>
    <w:rsid w:val="00DF2EAA"/>
    <w:rsid w:val="00DF7714"/>
    <w:rsid w:val="00E10BF0"/>
    <w:rsid w:val="00E111AA"/>
    <w:rsid w:val="00E118B0"/>
    <w:rsid w:val="00E13CDE"/>
    <w:rsid w:val="00E1419D"/>
    <w:rsid w:val="00E16CFD"/>
    <w:rsid w:val="00E21B2B"/>
    <w:rsid w:val="00E25205"/>
    <w:rsid w:val="00E25D90"/>
    <w:rsid w:val="00E30FC9"/>
    <w:rsid w:val="00E31BA5"/>
    <w:rsid w:val="00E3442A"/>
    <w:rsid w:val="00E50B8B"/>
    <w:rsid w:val="00E535CC"/>
    <w:rsid w:val="00E56099"/>
    <w:rsid w:val="00E60CB0"/>
    <w:rsid w:val="00E60D01"/>
    <w:rsid w:val="00E6308E"/>
    <w:rsid w:val="00E67523"/>
    <w:rsid w:val="00E736BC"/>
    <w:rsid w:val="00E74893"/>
    <w:rsid w:val="00E75903"/>
    <w:rsid w:val="00E84593"/>
    <w:rsid w:val="00E87087"/>
    <w:rsid w:val="00E871E4"/>
    <w:rsid w:val="00E903C1"/>
    <w:rsid w:val="00E9618B"/>
    <w:rsid w:val="00EA0014"/>
    <w:rsid w:val="00EA07E3"/>
    <w:rsid w:val="00EA4DCC"/>
    <w:rsid w:val="00EA547C"/>
    <w:rsid w:val="00EB76EC"/>
    <w:rsid w:val="00EC44FC"/>
    <w:rsid w:val="00EC6532"/>
    <w:rsid w:val="00EC6842"/>
    <w:rsid w:val="00ED1FD0"/>
    <w:rsid w:val="00ED36A4"/>
    <w:rsid w:val="00ED54D1"/>
    <w:rsid w:val="00ED5B7F"/>
    <w:rsid w:val="00ED7B55"/>
    <w:rsid w:val="00EE00B4"/>
    <w:rsid w:val="00EE220E"/>
    <w:rsid w:val="00EF24F8"/>
    <w:rsid w:val="00EF4BF6"/>
    <w:rsid w:val="00F01450"/>
    <w:rsid w:val="00F0482D"/>
    <w:rsid w:val="00F05CF2"/>
    <w:rsid w:val="00F1198E"/>
    <w:rsid w:val="00F11FE0"/>
    <w:rsid w:val="00F125DC"/>
    <w:rsid w:val="00F16394"/>
    <w:rsid w:val="00F21020"/>
    <w:rsid w:val="00F37B15"/>
    <w:rsid w:val="00F52DEB"/>
    <w:rsid w:val="00F558A3"/>
    <w:rsid w:val="00F73B7E"/>
    <w:rsid w:val="00F7554D"/>
    <w:rsid w:val="00F75D9A"/>
    <w:rsid w:val="00F76CF2"/>
    <w:rsid w:val="00F80D6C"/>
    <w:rsid w:val="00F90661"/>
    <w:rsid w:val="00FA2468"/>
    <w:rsid w:val="00FA619D"/>
    <w:rsid w:val="00FB1BDE"/>
    <w:rsid w:val="00FB2FCA"/>
    <w:rsid w:val="00FB4877"/>
    <w:rsid w:val="00FB5181"/>
    <w:rsid w:val="00FC4A80"/>
    <w:rsid w:val="00FC7C5D"/>
    <w:rsid w:val="00FD0CAB"/>
    <w:rsid w:val="00FD2505"/>
    <w:rsid w:val="00FE3B8E"/>
    <w:rsid w:val="00FE636F"/>
    <w:rsid w:val="00FE7202"/>
    <w:rsid w:val="00FF0052"/>
    <w:rsid w:val="00FF4BDE"/>
    <w:rsid w:val="00FF517D"/>
    <w:rsid w:val="00FF6134"/>
    <w:rsid w:val="00FF7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764"/>
    <w:pPr>
      <w:spacing w:after="0" w:line="240" w:lineRule="auto"/>
    </w:pPr>
    <w:rPr>
      <w:rFonts w:ascii="Angsana New" w:eastAsia="SimSun" w:hAnsi="Angsana New" w:cs="Angsana New"/>
      <w:sz w:val="34"/>
      <w:szCs w:val="3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7B737-658E-4596-8825-06F309D0C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2013-05-14T02:48:00Z</dcterms:created>
  <dcterms:modified xsi:type="dcterms:W3CDTF">2013-05-14T02:51:00Z</dcterms:modified>
</cp:coreProperties>
</file>